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77677" w14:textId="69F7D112" w:rsidR="00220F30" w:rsidRPr="00AF309D" w:rsidRDefault="008048A0" w:rsidP="00220F3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Raport bieżący ESPI nr </w:t>
      </w:r>
      <w:r w:rsidR="005A39D1">
        <w:rPr>
          <w:rFonts w:ascii="Arial" w:hAnsi="Arial" w:cs="Arial"/>
          <w:b/>
        </w:rPr>
        <w:t>11</w:t>
      </w:r>
      <w:r w:rsidR="00B470E9">
        <w:rPr>
          <w:rFonts w:ascii="Arial" w:hAnsi="Arial" w:cs="Arial"/>
          <w:b/>
        </w:rPr>
        <w:t xml:space="preserve"> </w:t>
      </w:r>
      <w:r w:rsidR="00220F30" w:rsidRPr="00AF309D">
        <w:rPr>
          <w:rFonts w:ascii="Arial" w:hAnsi="Arial" w:cs="Arial"/>
          <w:b/>
        </w:rPr>
        <w:t>/ 2018</w:t>
      </w:r>
    </w:p>
    <w:p w14:paraId="42188235" w14:textId="74B94D2F" w:rsidR="00220F30" w:rsidRPr="009619C4" w:rsidRDefault="00220F30" w:rsidP="00220F30">
      <w:pPr>
        <w:spacing w:after="120"/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Data sporządzenia:</w:t>
      </w:r>
      <w:r w:rsidR="00583E82">
        <w:rPr>
          <w:rFonts w:ascii="Arial" w:hAnsi="Arial" w:cs="Arial"/>
          <w:b/>
        </w:rPr>
        <w:t xml:space="preserve"> </w:t>
      </w:r>
      <w:r w:rsidR="005A39D1" w:rsidRPr="005A39D1">
        <w:rPr>
          <w:rFonts w:ascii="Arial" w:hAnsi="Arial" w:cs="Arial"/>
        </w:rPr>
        <w:t>2018-05-17</w:t>
      </w:r>
      <w:r w:rsidR="005A39D1" w:rsidRPr="005A39D1">
        <w:rPr>
          <w:rFonts w:ascii="Arial" w:hAnsi="Arial" w:cs="Arial"/>
        </w:rPr>
        <w:tab/>
      </w:r>
    </w:p>
    <w:p w14:paraId="68052676" w14:textId="3622F7EE" w:rsidR="008048A0" w:rsidRPr="00DD3865" w:rsidRDefault="00220F30" w:rsidP="00DD3865">
      <w:pPr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Temat:</w:t>
      </w:r>
      <w:r w:rsidRPr="009619C4">
        <w:rPr>
          <w:rFonts w:ascii="Arial" w:hAnsi="Arial" w:cs="Arial"/>
        </w:rPr>
        <w:t xml:space="preserve"> </w:t>
      </w:r>
      <w:r w:rsidR="005A39D1" w:rsidRPr="005A39D1">
        <w:rPr>
          <w:rFonts w:ascii="Arial" w:hAnsi="Arial" w:cs="Arial"/>
        </w:rPr>
        <w:t>Zawarcie umowy ze spółką zależną Emitenta</w:t>
      </w:r>
      <w:r w:rsidR="005A39D1" w:rsidRPr="005A39D1">
        <w:rPr>
          <w:rFonts w:ascii="Arial" w:hAnsi="Arial" w:cs="Arial"/>
        </w:rPr>
        <w:tab/>
      </w:r>
    </w:p>
    <w:p w14:paraId="5DF3A9A4" w14:textId="5DE8CFA6" w:rsidR="00735987" w:rsidRPr="00735987" w:rsidRDefault="00735987" w:rsidP="00735987">
      <w:pPr>
        <w:spacing w:line="320" w:lineRule="exact"/>
        <w:jc w:val="both"/>
        <w:rPr>
          <w:rStyle w:val="a11"/>
          <w:rFonts w:ascii="Arial" w:hAnsi="Arial" w:cs="Arial"/>
          <w:b/>
          <w:sz w:val="22"/>
          <w:szCs w:val="22"/>
        </w:rPr>
      </w:pPr>
      <w:r w:rsidRPr="001F7D89">
        <w:rPr>
          <w:rFonts w:ascii="Arial" w:hAnsi="Arial" w:cs="Arial"/>
          <w:b/>
        </w:rPr>
        <w:t xml:space="preserve">Podstawa prawna: </w:t>
      </w:r>
      <w:r>
        <w:rPr>
          <w:rFonts w:ascii="Arial" w:hAnsi="Arial" w:cs="Arial"/>
          <w:b/>
        </w:rPr>
        <w:t xml:space="preserve"> </w:t>
      </w:r>
      <w:r w:rsidR="005A39D1" w:rsidRPr="005A39D1">
        <w:rPr>
          <w:rFonts w:ascii="Arial" w:hAnsi="Arial" w:cs="Arial"/>
        </w:rPr>
        <w:t>Art. 17 ust. 1 MAR - informacje poufne.</w:t>
      </w:r>
      <w:r w:rsidR="005A39D1" w:rsidRPr="005A39D1">
        <w:rPr>
          <w:rFonts w:ascii="Arial" w:hAnsi="Arial" w:cs="Arial"/>
        </w:rPr>
        <w:tab/>
      </w:r>
    </w:p>
    <w:p w14:paraId="28234E7E" w14:textId="77777777" w:rsidR="005A39D1" w:rsidRPr="005A39D1" w:rsidRDefault="00220F30" w:rsidP="005A39D1">
      <w:pPr>
        <w:jc w:val="both"/>
        <w:rPr>
          <w:rFonts w:ascii="Arial" w:hAnsi="Arial" w:cs="Arial"/>
        </w:rPr>
      </w:pPr>
      <w:r w:rsidRPr="00AF309D">
        <w:rPr>
          <w:rStyle w:val="a11"/>
          <w:rFonts w:ascii="Arial" w:hAnsi="Arial" w:cs="Arial"/>
          <w:b/>
          <w:iCs/>
          <w:sz w:val="22"/>
          <w:szCs w:val="22"/>
        </w:rPr>
        <w:t xml:space="preserve">Treść raportu: </w:t>
      </w:r>
      <w:r w:rsidR="005A39D1" w:rsidRPr="005A39D1">
        <w:rPr>
          <w:rFonts w:ascii="Arial" w:hAnsi="Arial" w:cs="Arial"/>
        </w:rPr>
        <w:t xml:space="preserve">Zarząd </w:t>
      </w:r>
      <w:proofErr w:type="spellStart"/>
      <w:r w:rsidR="005A39D1" w:rsidRPr="005A39D1">
        <w:rPr>
          <w:rFonts w:ascii="Arial" w:hAnsi="Arial" w:cs="Arial"/>
        </w:rPr>
        <w:t>Graviton</w:t>
      </w:r>
      <w:proofErr w:type="spellEnd"/>
      <w:r w:rsidR="005A39D1" w:rsidRPr="005A39D1">
        <w:rPr>
          <w:rFonts w:ascii="Arial" w:hAnsi="Arial" w:cs="Arial"/>
        </w:rPr>
        <w:t xml:space="preserve"> Capital S.A. z siedzibą we Wrocławiu _dalej: "Emitent", "Spółka"_ informuje, że w dniu 17 maja 2018 r. zawarł ze swoją spółką zależną </w:t>
      </w:r>
      <w:proofErr w:type="spellStart"/>
      <w:r w:rsidR="005A39D1" w:rsidRPr="005A39D1">
        <w:rPr>
          <w:rFonts w:ascii="Arial" w:hAnsi="Arial" w:cs="Arial"/>
        </w:rPr>
        <w:t>Graviton</w:t>
      </w:r>
      <w:proofErr w:type="spellEnd"/>
      <w:r w:rsidR="005A39D1" w:rsidRPr="005A39D1">
        <w:rPr>
          <w:rFonts w:ascii="Arial" w:hAnsi="Arial" w:cs="Arial"/>
        </w:rPr>
        <w:t xml:space="preserve"> I Sp. z o.o. z siedzibą we Wrocławiu _dalej: "Spółka zależna"_ umowę zwolnienia z długu _"Umowa"_ w łącznej wysokości ok. 10,1 mln zł. U podstaw zawarcia przedmiotowej Umowy leżał przede wszystkim fakt, że: _i_ Spółka zależna nie posiada jakichkolwiek aktywów ani majątku, a także nie generuje żadnych przychodów ani zysków, _ii_ Spółka zależna nie była w stanie spłacić wierzytelności przysługujących Spółce od Spółki zależnej. Biorąc pod uwagę powyższe należności od Spółki zależnej uznano za nieściągalne.</w:t>
      </w:r>
    </w:p>
    <w:p w14:paraId="6D87131C" w14:textId="77777777" w:rsidR="005A39D1" w:rsidRPr="005A39D1" w:rsidRDefault="005A39D1" w:rsidP="005A39D1">
      <w:pPr>
        <w:jc w:val="both"/>
        <w:rPr>
          <w:rFonts w:ascii="Arial" w:hAnsi="Arial" w:cs="Arial"/>
        </w:rPr>
      </w:pPr>
    </w:p>
    <w:p w14:paraId="71F5031E" w14:textId="77777777" w:rsidR="005A39D1" w:rsidRPr="005A39D1" w:rsidRDefault="005A39D1" w:rsidP="005A39D1">
      <w:pPr>
        <w:jc w:val="both"/>
        <w:rPr>
          <w:rFonts w:ascii="Arial" w:hAnsi="Arial" w:cs="Arial"/>
        </w:rPr>
      </w:pPr>
      <w:r w:rsidRPr="005A39D1">
        <w:rPr>
          <w:rFonts w:ascii="Arial" w:hAnsi="Arial" w:cs="Arial"/>
        </w:rPr>
        <w:t>Emitent dokonywał w latach obrotowych 2016 i 2017 odpisów aktualizacyjnych dotyczących należności od Spółki zależnej wskazując na brak możliwości uregulowania ich przez Spółkę zależną z uwagi na jej sytuację finansową. Łącznie odpisy aktualizacyjne w latach obrotowych 2016 i 2017 dokonane zostały na pełną wartość należności.</w:t>
      </w:r>
    </w:p>
    <w:p w14:paraId="5F85901B" w14:textId="77777777" w:rsidR="005A39D1" w:rsidRPr="005A39D1" w:rsidRDefault="005A39D1" w:rsidP="005A39D1">
      <w:pPr>
        <w:jc w:val="both"/>
        <w:rPr>
          <w:rFonts w:ascii="Arial" w:hAnsi="Arial" w:cs="Arial"/>
        </w:rPr>
      </w:pPr>
    </w:p>
    <w:p w14:paraId="21F63F8A" w14:textId="77777777" w:rsidR="005A39D1" w:rsidRPr="005A39D1" w:rsidRDefault="005A39D1" w:rsidP="005A39D1">
      <w:pPr>
        <w:jc w:val="both"/>
        <w:rPr>
          <w:rFonts w:ascii="Arial" w:hAnsi="Arial" w:cs="Arial"/>
        </w:rPr>
      </w:pPr>
      <w:r w:rsidRPr="005A39D1">
        <w:rPr>
          <w:rFonts w:ascii="Arial" w:hAnsi="Arial" w:cs="Arial"/>
        </w:rPr>
        <w:t>Ponadto, w roku obrotowym 2016 Emitent dokonał odpisu aktualizującego z tytułu trwałej utraty wartości Spółki zależnej, o czym informował w raporcie rocznym za rok obrotowy 2016. Wartość bilansowa posiadanych udziałów w Spółce zależnej po dokonaniu odpisu wynosiła 0,00 zł.</w:t>
      </w:r>
    </w:p>
    <w:p w14:paraId="7EF061E7" w14:textId="77777777" w:rsidR="005A39D1" w:rsidRPr="005A39D1" w:rsidRDefault="005A39D1" w:rsidP="005A39D1">
      <w:pPr>
        <w:jc w:val="both"/>
        <w:rPr>
          <w:rFonts w:ascii="Arial" w:hAnsi="Arial" w:cs="Arial"/>
        </w:rPr>
      </w:pPr>
    </w:p>
    <w:p w14:paraId="71153C26" w14:textId="66E8D3C6" w:rsidR="000D777E" w:rsidRDefault="005A39D1" w:rsidP="005A39D1">
      <w:pPr>
        <w:jc w:val="both"/>
        <w:rPr>
          <w:rFonts w:ascii="Arial" w:hAnsi="Arial" w:cs="Arial"/>
        </w:rPr>
      </w:pPr>
      <w:r w:rsidRPr="005A39D1">
        <w:rPr>
          <w:rFonts w:ascii="Arial" w:hAnsi="Arial" w:cs="Arial"/>
        </w:rPr>
        <w:t xml:space="preserve">Jednocześnie Zarząd Spółki informuje, że w dniu 17 maja 2018 r. podpisana została umowa sprzedaży 100% udziałów w </w:t>
      </w:r>
      <w:proofErr w:type="spellStart"/>
      <w:r w:rsidRPr="005A39D1">
        <w:rPr>
          <w:rFonts w:ascii="Arial" w:hAnsi="Arial" w:cs="Arial"/>
        </w:rPr>
        <w:t>Graviton</w:t>
      </w:r>
      <w:proofErr w:type="spellEnd"/>
      <w:r w:rsidRPr="005A39D1">
        <w:rPr>
          <w:rFonts w:ascii="Arial" w:hAnsi="Arial" w:cs="Arial"/>
        </w:rPr>
        <w:t xml:space="preserve"> I Sp. z o.o. za łączną cenę 10,00 zł na rzecz osoby trzeciej niezwiązanej z Grupą Kapitałową Emitenta, wobec czego na dzień dzisiejszy w skład Grupy Kapitałowej Emitenta wchodzą spółki </w:t>
      </w:r>
      <w:proofErr w:type="spellStart"/>
      <w:r w:rsidRPr="005A39D1">
        <w:rPr>
          <w:rFonts w:ascii="Arial" w:hAnsi="Arial" w:cs="Arial"/>
        </w:rPr>
        <w:t>Graviton</w:t>
      </w:r>
      <w:proofErr w:type="spellEnd"/>
      <w:r w:rsidRPr="005A39D1">
        <w:rPr>
          <w:rFonts w:ascii="Arial" w:hAnsi="Arial" w:cs="Arial"/>
        </w:rPr>
        <w:t xml:space="preserve"> Capital S.A. oraz </w:t>
      </w:r>
      <w:proofErr w:type="spellStart"/>
      <w:r w:rsidRPr="005A39D1">
        <w:rPr>
          <w:rFonts w:ascii="Arial" w:hAnsi="Arial" w:cs="Arial"/>
        </w:rPr>
        <w:t>Graviton</w:t>
      </w:r>
      <w:proofErr w:type="spellEnd"/>
      <w:r w:rsidRPr="005A39D1">
        <w:rPr>
          <w:rFonts w:ascii="Arial" w:hAnsi="Arial" w:cs="Arial"/>
        </w:rPr>
        <w:t xml:space="preserve"> AD Sp. z o.o.</w:t>
      </w:r>
    </w:p>
    <w:p w14:paraId="6CC0F4AB" w14:textId="16996128" w:rsidR="004C2DB5" w:rsidRDefault="004C2DB5" w:rsidP="00514AB8">
      <w:pPr>
        <w:jc w:val="both"/>
        <w:rPr>
          <w:rFonts w:ascii="Arial" w:hAnsi="Arial" w:cs="Arial"/>
          <w:bCs/>
        </w:rPr>
      </w:pPr>
    </w:p>
    <w:sectPr w:rsidR="004C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800D3" w14:textId="77777777" w:rsidR="00690E72" w:rsidRDefault="00690E72" w:rsidP="004E5EC3">
      <w:pPr>
        <w:spacing w:after="0" w:line="240" w:lineRule="auto"/>
      </w:pPr>
      <w:r>
        <w:separator/>
      </w:r>
    </w:p>
  </w:endnote>
  <w:endnote w:type="continuationSeparator" w:id="0">
    <w:p w14:paraId="3DA9C7C5" w14:textId="77777777" w:rsidR="00690E72" w:rsidRDefault="00690E72" w:rsidP="004E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FFFBB" w14:textId="77777777" w:rsidR="00690E72" w:rsidRDefault="00690E72" w:rsidP="004E5EC3">
      <w:pPr>
        <w:spacing w:after="0" w:line="240" w:lineRule="auto"/>
      </w:pPr>
      <w:r>
        <w:separator/>
      </w:r>
    </w:p>
  </w:footnote>
  <w:footnote w:type="continuationSeparator" w:id="0">
    <w:p w14:paraId="05C0744D" w14:textId="77777777" w:rsidR="00690E72" w:rsidRDefault="00690E72" w:rsidP="004E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46D9"/>
    <w:multiLevelType w:val="hybridMultilevel"/>
    <w:tmpl w:val="646E4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916"/>
    <w:multiLevelType w:val="hybridMultilevel"/>
    <w:tmpl w:val="BCDA9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57F53"/>
    <w:multiLevelType w:val="multilevel"/>
    <w:tmpl w:val="C214F2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362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DE03593"/>
    <w:multiLevelType w:val="hybridMultilevel"/>
    <w:tmpl w:val="CD364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04D78"/>
    <w:multiLevelType w:val="hybridMultilevel"/>
    <w:tmpl w:val="1C425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48"/>
    <w:rsid w:val="000166E0"/>
    <w:rsid w:val="0007044E"/>
    <w:rsid w:val="00073591"/>
    <w:rsid w:val="000830B3"/>
    <w:rsid w:val="000D4B44"/>
    <w:rsid w:val="000D777E"/>
    <w:rsid w:val="0012762C"/>
    <w:rsid w:val="001C1D4D"/>
    <w:rsid w:val="001C3D05"/>
    <w:rsid w:val="001E10FA"/>
    <w:rsid w:val="001E57F1"/>
    <w:rsid w:val="002155B1"/>
    <w:rsid w:val="00220F30"/>
    <w:rsid w:val="00223DA3"/>
    <w:rsid w:val="00230BBE"/>
    <w:rsid w:val="002509B1"/>
    <w:rsid w:val="0027355F"/>
    <w:rsid w:val="002B1110"/>
    <w:rsid w:val="003122D1"/>
    <w:rsid w:val="0032040B"/>
    <w:rsid w:val="003463D0"/>
    <w:rsid w:val="0037035B"/>
    <w:rsid w:val="003712BE"/>
    <w:rsid w:val="00386490"/>
    <w:rsid w:val="003F3350"/>
    <w:rsid w:val="004054D7"/>
    <w:rsid w:val="00407959"/>
    <w:rsid w:val="00433927"/>
    <w:rsid w:val="00441AE5"/>
    <w:rsid w:val="00472410"/>
    <w:rsid w:val="004808AB"/>
    <w:rsid w:val="00481B13"/>
    <w:rsid w:val="004942C7"/>
    <w:rsid w:val="004C2DB5"/>
    <w:rsid w:val="004E5EC3"/>
    <w:rsid w:val="00514AB8"/>
    <w:rsid w:val="00516871"/>
    <w:rsid w:val="00534669"/>
    <w:rsid w:val="005830C7"/>
    <w:rsid w:val="00583D9F"/>
    <w:rsid w:val="00583E82"/>
    <w:rsid w:val="005A39D1"/>
    <w:rsid w:val="005E7C0D"/>
    <w:rsid w:val="00600DEC"/>
    <w:rsid w:val="00620216"/>
    <w:rsid w:val="00690E72"/>
    <w:rsid w:val="00693AC6"/>
    <w:rsid w:val="006A1FF5"/>
    <w:rsid w:val="006B5648"/>
    <w:rsid w:val="006C7B04"/>
    <w:rsid w:val="006D236D"/>
    <w:rsid w:val="00703240"/>
    <w:rsid w:val="00722476"/>
    <w:rsid w:val="00735987"/>
    <w:rsid w:val="007436E3"/>
    <w:rsid w:val="007B146E"/>
    <w:rsid w:val="007D210B"/>
    <w:rsid w:val="008048A0"/>
    <w:rsid w:val="00825433"/>
    <w:rsid w:val="008603B8"/>
    <w:rsid w:val="008B171D"/>
    <w:rsid w:val="008B33DB"/>
    <w:rsid w:val="0091023B"/>
    <w:rsid w:val="009217D3"/>
    <w:rsid w:val="00945EF6"/>
    <w:rsid w:val="00993ECA"/>
    <w:rsid w:val="009F129B"/>
    <w:rsid w:val="00A06902"/>
    <w:rsid w:val="00A31912"/>
    <w:rsid w:val="00A47B2E"/>
    <w:rsid w:val="00AA51ED"/>
    <w:rsid w:val="00AA6D75"/>
    <w:rsid w:val="00AF309D"/>
    <w:rsid w:val="00B074DD"/>
    <w:rsid w:val="00B33E7C"/>
    <w:rsid w:val="00B42E76"/>
    <w:rsid w:val="00B470E9"/>
    <w:rsid w:val="00B82B9E"/>
    <w:rsid w:val="00B91236"/>
    <w:rsid w:val="00B9681B"/>
    <w:rsid w:val="00BA584E"/>
    <w:rsid w:val="00BB2F94"/>
    <w:rsid w:val="00BC511A"/>
    <w:rsid w:val="00BD3AE9"/>
    <w:rsid w:val="00C04650"/>
    <w:rsid w:val="00C253AB"/>
    <w:rsid w:val="00C75772"/>
    <w:rsid w:val="00C86460"/>
    <w:rsid w:val="00CA7268"/>
    <w:rsid w:val="00CB6480"/>
    <w:rsid w:val="00CC02A8"/>
    <w:rsid w:val="00CC12FB"/>
    <w:rsid w:val="00CE1B3E"/>
    <w:rsid w:val="00CE347D"/>
    <w:rsid w:val="00D04669"/>
    <w:rsid w:val="00D53255"/>
    <w:rsid w:val="00D73D42"/>
    <w:rsid w:val="00DD3865"/>
    <w:rsid w:val="00DF2B7A"/>
    <w:rsid w:val="00E0054E"/>
    <w:rsid w:val="00E22145"/>
    <w:rsid w:val="00E23741"/>
    <w:rsid w:val="00E343ED"/>
    <w:rsid w:val="00E6531C"/>
    <w:rsid w:val="00EA7991"/>
    <w:rsid w:val="00EC44F4"/>
    <w:rsid w:val="00EF26B9"/>
    <w:rsid w:val="00F254ED"/>
    <w:rsid w:val="00F44BDB"/>
    <w:rsid w:val="00F662D6"/>
    <w:rsid w:val="00FD6C9E"/>
    <w:rsid w:val="00FF2320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F4AA"/>
  <w15:chartTrackingRefBased/>
  <w15:docId w15:val="{AB9FA31A-F88D-4CB5-98B0-EE1694C2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Light" w:eastAsiaTheme="minorHAnsi" w:hAnsi="Open Sans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D3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6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762C"/>
    <w:rPr>
      <w:color w:val="0563C1" w:themeColor="hyperlink"/>
      <w:u w:val="single"/>
    </w:rPr>
  </w:style>
  <w:style w:type="character" w:customStyle="1" w:styleId="a11">
    <w:name w:val="a11"/>
    <w:rsid w:val="00220F30"/>
    <w:rPr>
      <w:rFonts w:ascii="Verdana" w:hAnsi="Verdana" w:cs="Times New Roman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F3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F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F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F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F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F30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33E7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D38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E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E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EC3"/>
    <w:rPr>
      <w:vertAlign w:val="superscript"/>
    </w:rPr>
  </w:style>
  <w:style w:type="character" w:customStyle="1" w:styleId="Bodytext2">
    <w:name w:val="Body text (2)_"/>
    <w:basedOn w:val="Domylnaczcionkaakapitu"/>
    <w:link w:val="Bodytext20"/>
    <w:rsid w:val="00CB6480"/>
    <w:rPr>
      <w:rFonts w:ascii="Book Antiqua" w:eastAsia="Book Antiqua" w:hAnsi="Book Antiqua" w:cs="Book Antiqu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B6480"/>
    <w:pPr>
      <w:widowControl w:val="0"/>
      <w:shd w:val="clear" w:color="auto" w:fill="FFFFFF"/>
      <w:spacing w:before="300" w:after="300" w:line="341" w:lineRule="exact"/>
      <w:ind w:hanging="460"/>
      <w:jc w:val="both"/>
    </w:pPr>
    <w:rPr>
      <w:rFonts w:ascii="Book Antiqua" w:eastAsia="Book Antiqua" w:hAnsi="Book Antiqua" w:cs="Book Antiqua"/>
    </w:rPr>
  </w:style>
  <w:style w:type="character" w:customStyle="1" w:styleId="bold">
    <w:name w:val="bold"/>
    <w:basedOn w:val="Domylnaczcionkaakapitu"/>
    <w:rsid w:val="002B1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0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Zdeb</dc:creator>
  <cp:keywords/>
  <dc:description/>
  <cp:lastModifiedBy>magdalena.jakubowska@reinopartners.com</cp:lastModifiedBy>
  <cp:revision>5</cp:revision>
  <dcterms:created xsi:type="dcterms:W3CDTF">2021-06-21T08:35:00Z</dcterms:created>
  <dcterms:modified xsi:type="dcterms:W3CDTF">2021-06-22T10:34:00Z</dcterms:modified>
</cp:coreProperties>
</file>